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45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5C29" w:rsidRPr="007B5C29" w:rsidTr="006F7D2B">
        <w:trPr>
          <w:tblCellSpacing w:w="45" w:type="dxa"/>
          <w:jc w:val="center"/>
        </w:trPr>
        <w:tc>
          <w:tcPr>
            <w:tcW w:w="4500" w:type="pct"/>
            <w:shd w:val="clear" w:color="auto" w:fill="FFFFFF"/>
            <w:vAlign w:val="bottom"/>
            <w:hideMark/>
          </w:tcPr>
          <w:p w:rsidR="00E03630" w:rsidRPr="007B5C29" w:rsidRDefault="005F0FCF" w:rsidP="005F0FCF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5C29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000000" w:themeColor="text1"/>
                <w:sz w:val="48"/>
                <w:szCs w:val="72"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419100</wp:posOffset>
                  </wp:positionV>
                  <wp:extent cx="5948045" cy="3604260"/>
                  <wp:effectExtent l="0" t="0" r="0" b="0"/>
                  <wp:wrapTopAndBottom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kat2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3" t="3059" r="2312" b="20010"/>
                          <a:stretch/>
                        </pic:blipFill>
                        <pic:spPr bwMode="auto">
                          <a:xfrm>
                            <a:off x="0" y="0"/>
                            <a:ext cx="5948045" cy="3604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9D9"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36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Szósta</w:t>
            </w:r>
            <w:r w:rsidR="00D91722"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36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23798"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36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edycja k</w:t>
            </w:r>
            <w:r w:rsidR="002D3E84"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36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onkurs</w:t>
            </w:r>
            <w:r w:rsidR="00423798"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36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u</w:t>
            </w:r>
            <w:r w:rsidR="002D3E84"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36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053B"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36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plastyczn</w:t>
            </w:r>
            <w:r w:rsidR="00423798"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36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ego</w:t>
            </w:r>
            <w:r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36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11CF"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36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dla przedszkolaków</w:t>
            </w:r>
            <w:r w:rsidR="006F7D2B" w:rsidRPr="007B5C29">
              <w:rPr>
                <w:rFonts w:ascii="Century Gothic" w:eastAsia="Times New Roman" w:hAnsi="Century Gothic" w:cs="Times New Roman"/>
                <w:b/>
                <w:color w:val="000000" w:themeColor="text1"/>
                <w:sz w:val="48"/>
                <w:szCs w:val="72"/>
                <w:lang w:eastAsia="pl-PL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br/>
            </w:r>
          </w:p>
        </w:tc>
      </w:tr>
    </w:tbl>
    <w:p w:rsidR="006F7D2B" w:rsidRPr="007B5C29" w:rsidRDefault="00CD3C49" w:rsidP="006F7D2B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7B5C2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2D295AA5">
            <wp:simplePos x="0" y="0"/>
            <wp:positionH relativeFrom="column">
              <wp:posOffset>4015740</wp:posOffset>
            </wp:positionH>
            <wp:positionV relativeFrom="paragraph">
              <wp:posOffset>105410</wp:posOffset>
            </wp:positionV>
            <wp:extent cx="2148840" cy="811530"/>
            <wp:effectExtent l="0" t="0" r="3810" b="762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2" t="36167" r="29542" b="27663"/>
                    <a:stretch/>
                  </pic:blipFill>
                  <pic:spPr bwMode="auto">
                    <a:xfrm>
                      <a:off x="0" y="0"/>
                      <a:ext cx="2148840" cy="81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D68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54F5C" w:rsidRPr="007B5C29" w:rsidRDefault="006711CF" w:rsidP="00CD3C49">
      <w:pPr>
        <w:spacing w:before="100" w:beforeAutospacing="1" w:after="100" w:afterAutospacing="1" w:line="240" w:lineRule="auto"/>
        <w:jc w:val="right"/>
        <w:rPr>
          <w:rFonts w:ascii="Century Gothic" w:eastAsia="Times New Roman" w:hAnsi="Century Gothic" w:cs="Times New Roman"/>
          <w:color w:val="000000" w:themeColor="text1"/>
          <w:sz w:val="36"/>
          <w:szCs w:val="24"/>
          <w:lang w:eastAsia="pl-PL"/>
        </w:rPr>
      </w:pPr>
      <w:r w:rsidRPr="007B5C29">
        <w:rPr>
          <w:rFonts w:ascii="Century Gothic" w:hAnsi="Century Gothic"/>
          <w:color w:val="000000" w:themeColor="text1"/>
          <w:sz w:val="32"/>
        </w:rPr>
        <w:t>Organizator</w:t>
      </w:r>
      <w:r w:rsidR="00CD3C49" w:rsidRPr="007B5C29">
        <w:rPr>
          <w:rFonts w:ascii="Century Gothic" w:hAnsi="Century Gothic"/>
          <w:color w:val="000000" w:themeColor="text1"/>
          <w:sz w:val="32"/>
        </w:rPr>
        <w:t>:</w:t>
      </w:r>
    </w:p>
    <w:p w:rsidR="006F7D2B" w:rsidRPr="007B5C29" w:rsidRDefault="006F7D2B" w:rsidP="006F7D2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8"/>
          <w:szCs w:val="24"/>
          <w:lang w:eastAsia="pl-PL"/>
        </w:rPr>
      </w:pPr>
      <w:r w:rsidRPr="007B5C29">
        <w:rPr>
          <w:rFonts w:ascii="Century Gothic" w:eastAsia="Times New Roman" w:hAnsi="Century Gothic" w:cs="Times New Roman"/>
          <w:b/>
          <w:color w:val="000000" w:themeColor="text1"/>
          <w:sz w:val="28"/>
          <w:szCs w:val="24"/>
          <w:lang w:eastAsia="pl-PL"/>
        </w:rPr>
        <w:t>Regulamin konkursu:</w:t>
      </w:r>
    </w:p>
    <w:p w:rsidR="006711CF" w:rsidRPr="007B5C29" w:rsidRDefault="006F7D2B" w:rsidP="006F7D2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Adresat: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  <w:t>Konkurs kierowany jest do </w:t>
      </w:r>
      <w:r w:rsidR="00A81AC4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dzieci </w:t>
      </w:r>
      <w:r w:rsidR="00302A2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w wieku </w:t>
      </w:r>
      <w:r w:rsidR="006711CF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przedszkol</w:t>
      </w:r>
      <w:r w:rsidR="00302A2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nym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302A2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 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Rybnika</w:t>
      </w:r>
      <w:r w:rsidR="006711CF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84666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i okolic</w:t>
      </w:r>
    </w:p>
    <w:p w:rsidR="006F7D2B" w:rsidRPr="007B5C29" w:rsidRDefault="006F7D2B" w:rsidP="006F7D2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Cele ko</w:t>
      </w:r>
      <w:r w:rsidR="0088475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nkursu:</w:t>
      </w:r>
      <w:r w:rsidR="0088475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- pogłębianie i inicjowanie zainteresowań, pasji i umiejętności 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  <w:t>- możliwość twórczej realizacji, wypowie</w:t>
      </w:r>
      <w:r w:rsidR="0088475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dzenia się w formie plastycznej;</w:t>
      </w:r>
    </w:p>
    <w:p w:rsidR="006F7D2B" w:rsidRPr="007B5C29" w:rsidRDefault="006F7D2B" w:rsidP="006F7D2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Zasady przygotowania pracy:</w:t>
      </w:r>
    </w:p>
    <w:p w:rsidR="006F7D2B" w:rsidRPr="007B5C29" w:rsidRDefault="006F7D2B" w:rsidP="006F7D2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- </w:t>
      </w:r>
      <w:r w:rsidR="0088475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p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raca powinna być przygotowana przez </w:t>
      </w:r>
      <w:r w:rsidR="006711CF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dziecko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 </w:t>
      </w:r>
      <w:r w:rsidR="00B10EA8"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samodzielnie</w:t>
      </w:r>
      <w:r w:rsidR="00B10EA8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i 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indywidualnie z zachowaniem wszelkich praw autorskich</w:t>
      </w:r>
    </w:p>
    <w:p w:rsidR="006F7D2B" w:rsidRPr="007B5C29" w:rsidRDefault="006F7D2B" w:rsidP="006F7D2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- </w:t>
      </w:r>
      <w:r w:rsidR="0088475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f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orma pracy: </w:t>
      </w:r>
      <w:r w:rsidR="006711CF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płaska praca plastyczna 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wykonan</w:t>
      </w:r>
      <w:r w:rsidR="006711CF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a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dowolną techniką </w:t>
      </w:r>
      <w:r w:rsidR="00FA6819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(</w:t>
      </w:r>
      <w:r w:rsidR="0084666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bardzo </w:t>
      </w:r>
      <w:r w:rsidR="00FA6819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prosimy o unikanie </w:t>
      </w:r>
      <w:r w:rsidR="00C0033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wszelkich </w:t>
      </w:r>
      <w:r w:rsidR="00FA6819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materiałów sypkich) koniecznie </w:t>
      </w:r>
      <w:r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formatu A</w:t>
      </w:r>
      <w:r w:rsidR="00A81AC4"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4</w:t>
      </w:r>
      <w:r w:rsidR="00A81AC4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ilustrująca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temat konkursu</w:t>
      </w:r>
      <w:r w:rsidR="00A81AC4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: </w:t>
      </w:r>
      <w:r w:rsidR="00A81AC4" w:rsidRPr="007B5C29">
        <w:rPr>
          <w:rFonts w:ascii="Century Gothic" w:eastAsia="Times New Roman" w:hAnsi="Century Gothic" w:cs="Times New Roman"/>
          <w:b/>
          <w:i/>
          <w:color w:val="000000" w:themeColor="text1"/>
          <w:sz w:val="20"/>
          <w:szCs w:val="20"/>
          <w:lang w:eastAsia="pl-PL"/>
        </w:rPr>
        <w:t xml:space="preserve">Mój </w:t>
      </w:r>
      <w:r w:rsidR="00EF73B3" w:rsidRPr="007B5C29">
        <w:rPr>
          <w:rFonts w:ascii="Century Gothic" w:eastAsia="Times New Roman" w:hAnsi="Century Gothic" w:cs="Times New Roman"/>
          <w:b/>
          <w:i/>
          <w:color w:val="000000" w:themeColor="text1"/>
          <w:sz w:val="20"/>
          <w:szCs w:val="20"/>
          <w:lang w:eastAsia="pl-PL"/>
        </w:rPr>
        <w:t>PUPIL</w:t>
      </w:r>
      <w:r w:rsidR="00A81AC4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– czyli zwierzak, którym opiekuje się dziecko wraz ze swoją rodziną, lub zwierzak, o którym dziecko marzy </w:t>
      </w:r>
    </w:p>
    <w:p w:rsidR="00C0033C" w:rsidRPr="007B5C29" w:rsidRDefault="006F7D2B" w:rsidP="006F7D2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- </w:t>
      </w:r>
      <w:r w:rsidR="0088475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p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race należy podpisać na odwrocie</w:t>
      </w:r>
      <w:r w:rsidR="00302A2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– wypełniając i przyklejając metryczkę (wzór poniżej)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. Koniecznie należy podać: imię i nazwisko, </w:t>
      </w:r>
      <w:r w:rsidR="0084666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wiek dziecka, 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nazwę i adres </w:t>
      </w:r>
      <w:r w:rsidR="006711CF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przedszkola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oraz imię i nazwisko nauczyciela </w:t>
      </w:r>
      <w:r w:rsidR="00C0033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oraz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 koniecznie kontaktowy adres e-mail, gdyż drogą internetową będziemy </w:t>
      </w:r>
      <w:r w:rsidR="00302A2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informować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opiekun</w:t>
      </w:r>
      <w:r w:rsidR="00302A2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ów</w:t>
      </w:r>
      <w:r w:rsidR="00036228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302A2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o wynikach konkursu i sposobie odebrania </w:t>
      </w:r>
      <w:r w:rsidR="00036228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nagród</w:t>
      </w:r>
    </w:p>
    <w:p w:rsidR="006F7D2B" w:rsidRPr="007B5C29" w:rsidRDefault="006F7D2B" w:rsidP="006F7D2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- </w:t>
      </w:r>
      <w:r w:rsidR="00036228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głoszenie się do konkursu jest jednoznaczne z udzieleniem organizatorom prawa do podania mediom danych personalnych przyszłych laureatów oraz do publikacji zdjęć</w:t>
      </w:r>
      <w:r w:rsidR="00036228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;</w:t>
      </w:r>
    </w:p>
    <w:p w:rsidR="000D363C" w:rsidRPr="007B5C29" w:rsidRDefault="000D363C" w:rsidP="000D363C">
      <w:pPr>
        <w:spacing w:before="280" w:after="280" w:line="100" w:lineRule="atLeast"/>
        <w:jc w:val="both"/>
        <w:rPr>
          <w:rFonts w:ascii="Century Gothic" w:eastAsia="Georgia" w:hAnsi="Century Gothic" w:cs="Georgia"/>
          <w:color w:val="000000" w:themeColor="text1"/>
          <w:sz w:val="20"/>
          <w:szCs w:val="20"/>
        </w:rPr>
      </w:pPr>
      <w:r w:rsidRPr="007B5C29">
        <w:rPr>
          <w:rFonts w:ascii="Century Gothic" w:eastAsia="Georgia" w:hAnsi="Century Gothic" w:cs="Georgia"/>
          <w:color w:val="000000" w:themeColor="text1"/>
          <w:sz w:val="20"/>
          <w:szCs w:val="20"/>
        </w:rPr>
        <w:t xml:space="preserve">- prosimy </w:t>
      </w:r>
      <w:r w:rsidRPr="007B5C29">
        <w:rPr>
          <w:rFonts w:ascii="Century Gothic" w:eastAsia="Georgia" w:hAnsi="Century Gothic" w:cs="Georgia"/>
          <w:b/>
          <w:color w:val="000000" w:themeColor="text1"/>
          <w:sz w:val="20"/>
          <w:szCs w:val="20"/>
        </w:rPr>
        <w:t>tylko o najlepsze</w:t>
      </w:r>
      <w:r w:rsidRPr="007B5C29">
        <w:rPr>
          <w:rFonts w:ascii="Century Gothic" w:eastAsia="Georgia" w:hAnsi="Century Gothic" w:cs="Georgia"/>
          <w:color w:val="000000" w:themeColor="text1"/>
          <w:sz w:val="20"/>
          <w:szCs w:val="20"/>
        </w:rPr>
        <w:t xml:space="preserve"> prace z Państwa przedszkola – wykonane </w:t>
      </w:r>
      <w:r w:rsidRPr="007B5C29">
        <w:rPr>
          <w:rFonts w:ascii="Century Gothic" w:eastAsia="Georgia" w:hAnsi="Century Gothic" w:cs="Georgia"/>
          <w:b/>
          <w:color w:val="000000" w:themeColor="text1"/>
          <w:sz w:val="20"/>
          <w:szCs w:val="20"/>
        </w:rPr>
        <w:t>samodzielnie</w:t>
      </w:r>
      <w:r w:rsidRPr="007B5C29">
        <w:rPr>
          <w:rFonts w:ascii="Century Gothic" w:eastAsia="Georgia" w:hAnsi="Century Gothic" w:cs="Georgia"/>
          <w:color w:val="000000" w:themeColor="text1"/>
          <w:sz w:val="20"/>
          <w:szCs w:val="20"/>
        </w:rPr>
        <w:t xml:space="preserve"> i </w:t>
      </w:r>
      <w:r w:rsidRPr="007B5C29">
        <w:rPr>
          <w:rFonts w:ascii="Century Gothic" w:eastAsia="Georgia" w:hAnsi="Century Gothic" w:cs="Georgia"/>
          <w:b/>
          <w:color w:val="000000" w:themeColor="text1"/>
          <w:sz w:val="20"/>
          <w:szCs w:val="20"/>
        </w:rPr>
        <w:t>z wielką starannością</w:t>
      </w:r>
      <w:r w:rsidRPr="007B5C29">
        <w:rPr>
          <w:rFonts w:ascii="Century Gothic" w:eastAsia="Georgia" w:hAnsi="Century Gothic" w:cs="Georgia"/>
          <w:color w:val="000000" w:themeColor="text1"/>
          <w:sz w:val="20"/>
          <w:szCs w:val="20"/>
        </w:rPr>
        <w:t xml:space="preserve"> (do trzech prac z każdej grupy)</w:t>
      </w:r>
    </w:p>
    <w:p w:rsidR="00302A2C" w:rsidRPr="007B5C29" w:rsidRDefault="006F7D2B" w:rsidP="0084666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lastRenderedPageBreak/>
        <w:t>Terminy: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  <w:t xml:space="preserve">- prace konkursowe </w:t>
      </w:r>
      <w:r w:rsidR="00302A2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należy </w:t>
      </w:r>
      <w:r w:rsidR="00D91722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dostarczyć osobiście lub 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nad</w:t>
      </w:r>
      <w:r w:rsidR="00302A2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esłać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pocztą (decyduje data stempla pocztowego)  </w:t>
      </w:r>
      <w:r w:rsidRPr="007B5C2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pl-PL"/>
        </w:rPr>
        <w:t xml:space="preserve">do </w:t>
      </w:r>
      <w:r w:rsidR="00D91722" w:rsidRPr="007B5C2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pl-PL"/>
        </w:rPr>
        <w:t>czwartku</w:t>
      </w:r>
      <w:r w:rsidR="00DC016E" w:rsidRPr="007B5C2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pl-PL"/>
        </w:rPr>
        <w:t xml:space="preserve">, </w:t>
      </w:r>
      <w:r w:rsidR="00D91722" w:rsidRPr="007B5C2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pl-PL"/>
        </w:rPr>
        <w:t>1</w:t>
      </w:r>
      <w:r w:rsidR="000D363C" w:rsidRPr="007B5C2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pl-PL"/>
        </w:rPr>
        <w:t>2</w:t>
      </w:r>
      <w:r w:rsidR="00245F9C" w:rsidRPr="007B5C2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D91722" w:rsidRPr="007B5C2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pl-PL"/>
        </w:rPr>
        <w:t>października 202</w:t>
      </w:r>
      <w:r w:rsidR="000D363C" w:rsidRPr="007B5C2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="00D91722" w:rsidRPr="007B5C2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roku na adres: Biblioteka Zespołu Szkół Urszulańskich w Rybniku, 44-200 Rybnik 3 Maja 22 z dopiskiem: </w:t>
      </w:r>
      <w:r w:rsidRPr="007B5C29">
        <w:rPr>
          <w:rFonts w:ascii="Century Gothic" w:eastAsia="Times New Roman" w:hAnsi="Century Gothic" w:cs="Times New Roman"/>
          <w:b/>
          <w:i/>
          <w:iCs/>
          <w:color w:val="000000" w:themeColor="text1"/>
          <w:sz w:val="20"/>
          <w:szCs w:val="20"/>
          <w:lang w:eastAsia="pl-PL"/>
        </w:rPr>
        <w:t>"</w:t>
      </w:r>
      <w:r w:rsidR="006711CF" w:rsidRPr="007B5C29">
        <w:rPr>
          <w:rFonts w:ascii="Century Gothic" w:eastAsia="Times New Roman" w:hAnsi="Century Gothic" w:cs="Times New Roman"/>
          <w:b/>
          <w:i/>
          <w:iCs/>
          <w:color w:val="000000" w:themeColor="text1"/>
          <w:sz w:val="20"/>
          <w:szCs w:val="20"/>
          <w:lang w:eastAsia="pl-PL"/>
        </w:rPr>
        <w:t>PUPIL</w:t>
      </w:r>
      <w:r w:rsidR="00AC7EBC" w:rsidRPr="007B5C29">
        <w:rPr>
          <w:rFonts w:ascii="Century Gothic" w:eastAsia="Times New Roman" w:hAnsi="Century Gothic" w:cs="Times New Roman"/>
          <w:b/>
          <w:i/>
          <w:iCs/>
          <w:color w:val="000000" w:themeColor="text1"/>
          <w:sz w:val="20"/>
          <w:szCs w:val="20"/>
          <w:lang w:eastAsia="pl-PL"/>
        </w:rPr>
        <w:t>.</w:t>
      </w:r>
      <w:r w:rsidRPr="007B5C29">
        <w:rPr>
          <w:rFonts w:ascii="Century Gothic" w:eastAsia="Times New Roman" w:hAnsi="Century Gothic" w:cs="Times New Roman"/>
          <w:b/>
          <w:i/>
          <w:iCs/>
          <w:color w:val="000000" w:themeColor="text1"/>
          <w:sz w:val="20"/>
          <w:szCs w:val="20"/>
          <w:lang w:eastAsia="pl-PL"/>
        </w:rPr>
        <w:t>"</w:t>
      </w:r>
      <w:r w:rsidR="00AC7EBC" w:rsidRPr="007B5C29">
        <w:rPr>
          <w:rFonts w:ascii="Century Gothic" w:eastAsia="Times New Roman" w:hAnsi="Century Gothic" w:cs="Times New Roman"/>
          <w:b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AC7EBC" w:rsidRPr="007B5C29">
        <w:rPr>
          <w:rFonts w:ascii="Century Gothic" w:eastAsia="Times New Roman" w:hAnsi="Century Gothic" w:cs="Times New Roman"/>
          <w:iCs/>
          <w:color w:val="000000" w:themeColor="text1"/>
          <w:sz w:val="20"/>
          <w:szCs w:val="20"/>
          <w:lang w:eastAsia="pl-PL"/>
        </w:rPr>
        <w:t>Prace na konkurs (gdy jest ich z danego przedszkola tylko kilka) można też umieścić w skrytce Zespołu Szkół Urszulańskich w Wydziale Edukacji Urzędu Miasta Rybnik</w:t>
      </w:r>
      <w:r w:rsidRPr="007B5C29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eastAsia="pl-PL"/>
        </w:rPr>
        <w:br/>
      </w:r>
      <w:r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- </w:t>
      </w:r>
      <w:r w:rsidR="00942344" w:rsidRPr="007B5C29"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  <w:t>uroczyste rozstrzygnięcie konkursu oraz wystawę</w:t>
      </w:r>
      <w:r w:rsidR="00942344" w:rsidRPr="007B5C29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najbardziej interesujących prac planujemy zorganizować </w:t>
      </w:r>
      <w:r w:rsidR="00942344" w:rsidRPr="007B5C29"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  <w:t xml:space="preserve">we wtorek, </w:t>
      </w:r>
      <w:r w:rsidR="000D363C" w:rsidRPr="007B5C29"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  <w:t>21</w:t>
      </w:r>
      <w:r w:rsidR="00942344" w:rsidRPr="007B5C29"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  <w:t> listopada 202</w:t>
      </w:r>
      <w:r w:rsidR="000D363C" w:rsidRPr="007B5C29"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  <w:t>3</w:t>
      </w:r>
      <w:r w:rsidR="00942344" w:rsidRPr="007B5C29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roku o godzinie 13.00 w Zespole Szkół Urszulańskich w Rybniku przy ulicy 3 Maja 22</w:t>
      </w:r>
      <w:r w:rsidR="0084666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6F7D2B" w:rsidRPr="007B5C29" w:rsidRDefault="006F7D2B" w:rsidP="006F7D2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Ocena prac: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  <w:t>- prace konkursowe</w:t>
      </w:r>
      <w:r w:rsidR="00036228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oceni jury złożone z fachowców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  <w:t>- ocenie podlegają: zgodność z regulamin</w:t>
      </w:r>
      <w:r w:rsidR="00036228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em, </w:t>
      </w:r>
      <w:r w:rsidR="00036228"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estetyka</w:t>
      </w:r>
      <w:r w:rsidR="00942344"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, samodzielność</w:t>
      </w:r>
      <w:r w:rsidR="00036228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i czytelność pracy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  <w:t>- organizatorzy przewidują nagrody i wyróżnienia,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  <w:t>- udział w konkursie jest jednoznaczny z udzieleniem przez autorów prac prawa do nieodpłatnego ich wykorzystania przez organizatorów, w celu publikacji na wystawie, stronie internetowej konkursu, prezentacji lub wykor</w:t>
      </w:r>
      <w:r w:rsidR="00036228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zystania do celów dydaktycznych;</w:t>
      </w:r>
      <w:r w:rsidR="00606F37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6F7D2B" w:rsidRPr="007B5C29" w:rsidRDefault="006F7D2B" w:rsidP="006711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18"/>
          <w:szCs w:val="20"/>
          <w:lang w:eastAsia="pl-PL"/>
        </w:rPr>
      </w:pP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Informacje dodatkowe: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  <w:t>- wszelkie komunikaty i informacje dotyczące konkursu są zamieszczane na stronie internetowej: </w:t>
      </w:r>
      <w:r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bsip/miastorybnik.pl/</w:t>
      </w:r>
      <w:r w:rsidR="006711CF"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M</w:t>
      </w:r>
      <w:r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/</w:t>
      </w:r>
      <w:r w:rsidR="006711CF"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Pupil</w:t>
      </w:r>
      <w:r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.ht</w:t>
      </w:r>
      <w:r w:rsidR="00036228"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m</w:t>
      </w:r>
      <w:r w:rsidR="00C0033C" w:rsidRPr="007B5C2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,</w:t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  <w:t>- dla koordynatorów konkursu w danej placówce oświatowej przyg</w:t>
      </w:r>
      <w:r w:rsidR="00036228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otujemy specjalne podziękowania</w:t>
      </w:r>
      <w:r w:rsidR="00C0033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,</w:t>
      </w:r>
      <w:r w:rsidR="0084666C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</w:r>
      <w:r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</w:r>
      <w:bookmarkStart w:id="0" w:name="_GoBack"/>
      <w:bookmarkEnd w:id="0"/>
      <w:r w:rsidR="005F0FCF" w:rsidRPr="007B5C29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br/>
      </w:r>
      <w:r w:rsidRPr="007B5C29">
        <w:rPr>
          <w:rFonts w:ascii="Century Gothic" w:eastAsia="Times New Roman" w:hAnsi="Century Gothic" w:cs="Times New Roman"/>
          <w:color w:val="000000" w:themeColor="text1"/>
          <w:sz w:val="18"/>
          <w:szCs w:val="20"/>
          <w:lang w:eastAsia="pl-PL"/>
        </w:rPr>
        <w:t xml:space="preserve">Wzór metryczki (prosimy o bardzo </w:t>
      </w:r>
      <w:r w:rsidRPr="007B5C29">
        <w:rPr>
          <w:rFonts w:ascii="Century Gothic" w:eastAsia="Times New Roman" w:hAnsi="Century Gothic" w:cs="Times New Roman"/>
          <w:b/>
          <w:bCs/>
          <w:color w:val="000000" w:themeColor="text1"/>
          <w:sz w:val="18"/>
          <w:szCs w:val="20"/>
          <w:lang w:eastAsia="pl-PL"/>
        </w:rPr>
        <w:t>czytelne</w:t>
      </w:r>
      <w:r w:rsidRPr="007B5C29">
        <w:rPr>
          <w:rFonts w:ascii="Century Gothic" w:eastAsia="Times New Roman" w:hAnsi="Century Gothic" w:cs="Times New Roman"/>
          <w:color w:val="000000" w:themeColor="text1"/>
          <w:sz w:val="18"/>
          <w:szCs w:val="20"/>
          <w:lang w:eastAsia="pl-PL"/>
        </w:rPr>
        <w:t xml:space="preserve"> wypełnienie</w:t>
      </w:r>
      <w:r w:rsidR="004560A4">
        <w:rPr>
          <w:rFonts w:ascii="Century Gothic" w:eastAsia="Times New Roman" w:hAnsi="Century Gothic" w:cs="Times New Roman"/>
          <w:color w:val="000000" w:themeColor="text1"/>
          <w:sz w:val="18"/>
          <w:szCs w:val="20"/>
          <w:lang w:eastAsia="pl-PL"/>
        </w:rPr>
        <w:t xml:space="preserve"> – najlepiej DRUKIEM</w:t>
      </w:r>
      <w:r w:rsidRPr="007B5C29">
        <w:rPr>
          <w:rFonts w:ascii="Century Gothic" w:eastAsia="Times New Roman" w:hAnsi="Century Gothic" w:cs="Times New Roman"/>
          <w:color w:val="000000" w:themeColor="text1"/>
          <w:sz w:val="18"/>
          <w:szCs w:val="20"/>
          <w:lang w:eastAsia="pl-PL"/>
        </w:rPr>
        <w:t>!):</w:t>
      </w:r>
    </w:p>
    <w:tbl>
      <w:tblPr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2702"/>
        <w:gridCol w:w="2702"/>
      </w:tblGrid>
      <w:tr w:rsidR="007B5C29" w:rsidRPr="007B5C29" w:rsidTr="006F7D2B">
        <w:trPr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84666C" w:rsidRPr="007B5C29" w:rsidRDefault="006F7D2B" w:rsidP="0084666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Imię i nazwisko autora pracy konkursowej</w:t>
            </w:r>
            <w:r w:rsidR="00D93D80"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4666C"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br/>
              <w:t>oraz WIEK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7B5C29" w:rsidRDefault="006F7D2B" w:rsidP="006711CF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Nazwa i adres </w:t>
            </w:r>
            <w:r w:rsidR="006711CF"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7B5C29" w:rsidRDefault="006F7D2B" w:rsidP="006F7D2B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Imię i nazwisko nauczyciela </w:t>
            </w:r>
            <w:r w:rsidR="00D93D80"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 opiekuna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7B5C29" w:rsidRDefault="006F7D2B" w:rsidP="006F7D2B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Adres internetowy </w:t>
            </w:r>
            <w:r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br/>
              <w:t>e-mail placówki lub nauczyciela - opiekuna</w:t>
            </w:r>
          </w:p>
        </w:tc>
      </w:tr>
      <w:tr w:rsidR="007B5C29" w:rsidRPr="007B5C29" w:rsidTr="006F7D2B">
        <w:trPr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7B5C29" w:rsidRDefault="006F7D2B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:rsidR="00D93D80" w:rsidRPr="007B5C29" w:rsidRDefault="00D93D80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3D80" w:rsidRPr="007B5C29" w:rsidRDefault="00D93D80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3D80" w:rsidRPr="007B5C29" w:rsidRDefault="00D93D80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3D80" w:rsidRPr="007B5C29" w:rsidRDefault="00D93D80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93D80" w:rsidRPr="007B5C29" w:rsidRDefault="00D93D80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7B5C29" w:rsidRDefault="006F7D2B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7B5C29" w:rsidRDefault="006F7D2B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:rsidR="007A114D" w:rsidRPr="007B5C29" w:rsidRDefault="007A114D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A114D" w:rsidRPr="007B5C29" w:rsidRDefault="007A114D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A114D" w:rsidRPr="007B5C29" w:rsidRDefault="007A114D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7B5C29" w:rsidRDefault="006F7D2B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B5C2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pl-PL"/>
              </w:rPr>
              <w:t xml:space="preserve">  </w:t>
            </w:r>
          </w:p>
        </w:tc>
      </w:tr>
    </w:tbl>
    <w:p w:rsidR="00D93D80" w:rsidRPr="007B5C29" w:rsidRDefault="00D93D80" w:rsidP="00D93D80">
      <w:pPr>
        <w:rPr>
          <w:rFonts w:ascii="Century Gothic" w:hAnsi="Century Gothic" w:cs="Arial"/>
          <w:color w:val="000000" w:themeColor="text1"/>
          <w:sz w:val="20"/>
          <w:szCs w:val="20"/>
        </w:rPr>
      </w:pPr>
      <w:r w:rsidRPr="007B5C29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pl-PL"/>
        </w:rPr>
        <w:t xml:space="preserve">Wyrażam zgodę na publikację i podanie mediom danych personalnych przyszłych laureatów </w:t>
      </w:r>
      <w:r w:rsidRPr="007B5C29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pl-PL"/>
        </w:rPr>
        <w:br/>
        <w:t>oraz zdjęć z uroczystego podsumowania konkursu</w:t>
      </w:r>
      <w:r w:rsidRPr="007B5C29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. </w:t>
      </w:r>
      <w:r w:rsidRPr="007B5C29">
        <w:rPr>
          <w:rFonts w:ascii="Century Gothic" w:hAnsi="Century Gothic" w:cs="Arial"/>
          <w:b/>
          <w:color w:val="000000" w:themeColor="text1"/>
          <w:sz w:val="20"/>
          <w:szCs w:val="20"/>
        </w:rPr>
        <w:br/>
      </w:r>
    </w:p>
    <w:p w:rsidR="00D93D80" w:rsidRPr="007B5C29" w:rsidRDefault="00D93D80" w:rsidP="00D93D80">
      <w:pPr>
        <w:rPr>
          <w:rFonts w:ascii="Century Gothic" w:hAnsi="Century Gothic" w:cs="Arial"/>
          <w:color w:val="000000" w:themeColor="text1"/>
          <w:sz w:val="20"/>
          <w:szCs w:val="20"/>
        </w:rPr>
      </w:pPr>
      <w:r w:rsidRPr="007B5C29">
        <w:rPr>
          <w:rFonts w:ascii="Century Gothic" w:hAnsi="Century Gothic" w:cs="Arial"/>
          <w:color w:val="000000" w:themeColor="text1"/>
          <w:sz w:val="20"/>
          <w:szCs w:val="20"/>
        </w:rPr>
        <w:t>---------------------------------------------------------------------------------------------------</w:t>
      </w:r>
      <w:r w:rsidRPr="007B5C29">
        <w:rPr>
          <w:rFonts w:ascii="Century Gothic" w:hAnsi="Century Gothic" w:cs="Arial"/>
          <w:color w:val="000000" w:themeColor="text1"/>
          <w:sz w:val="20"/>
          <w:szCs w:val="20"/>
        </w:rPr>
        <w:br/>
        <w:t>data, podpis rodzica, lub prawnego opiekuna dziecka</w:t>
      </w:r>
    </w:p>
    <w:p w:rsidR="00D93D80" w:rsidRPr="007B5C29" w:rsidRDefault="00D93D80" w:rsidP="00D93D8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18"/>
          <w:szCs w:val="20"/>
          <w:lang w:eastAsia="pl-PL"/>
        </w:rPr>
      </w:pPr>
      <w:r w:rsidRPr="007B5C29">
        <w:rPr>
          <w:rFonts w:ascii="Century Gothic" w:eastAsia="Times New Roman" w:hAnsi="Century Gothic" w:cs="Arial"/>
          <w:color w:val="000000" w:themeColor="text1"/>
          <w:sz w:val="18"/>
          <w:szCs w:val="20"/>
          <w:lang w:eastAsia="pl-PL"/>
        </w:rPr>
        <w:t>Przykład wypełnienia metryczki:</w:t>
      </w:r>
    </w:p>
    <w:tbl>
      <w:tblPr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2702"/>
        <w:gridCol w:w="2702"/>
      </w:tblGrid>
      <w:tr w:rsidR="007B5C29" w:rsidRPr="007B5C29" w:rsidTr="005F0FCF">
        <w:trPr>
          <w:cantSplit/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3D80" w:rsidRPr="007B5C29" w:rsidRDefault="00D93D80" w:rsidP="00D93D80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</w:pPr>
            <w:r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t>Imię i nazwisko autora pracy konkursowej</w:t>
            </w:r>
            <w:r w:rsidR="00942344"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t xml:space="preserve"> oraz wiek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3D80" w:rsidRPr="007B5C29" w:rsidRDefault="00D93D80" w:rsidP="00021A2E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</w:pPr>
            <w:r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t>Nazwa i adres szkoły (placówki)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3D80" w:rsidRPr="007B5C29" w:rsidRDefault="00D93D80" w:rsidP="00021A2E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</w:pPr>
            <w:r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t>Imię i nazwisko nauczyciela - opiekuna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3D80" w:rsidRPr="007B5C29" w:rsidRDefault="00D93D80" w:rsidP="00021A2E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</w:pPr>
            <w:r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t>Adres internetowy </w:t>
            </w:r>
            <w:r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br/>
              <w:t>e-mail placówki lub nauczyciela - opiekuna</w:t>
            </w:r>
          </w:p>
        </w:tc>
      </w:tr>
      <w:tr w:rsidR="007B5C29" w:rsidRPr="007B5C29" w:rsidTr="005F0FCF">
        <w:trPr>
          <w:cantSplit/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3D80" w:rsidRPr="007B5C29" w:rsidRDefault="00D93D80" w:rsidP="005F0F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</w:pPr>
            <w:r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t>Adam KOWALSKI</w:t>
            </w:r>
            <w:r w:rsidR="0084666C"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84666C"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br/>
              <w:t>– 4 lata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3D80" w:rsidRPr="007B5C29" w:rsidRDefault="00D93D80" w:rsidP="00021A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</w:pPr>
            <w:r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t>Przedszkole nr 19 w Rybniku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3D80" w:rsidRPr="007B5C29" w:rsidRDefault="00D93D80" w:rsidP="0094234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</w:pPr>
            <w:r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t>Anna NOWAK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3D80" w:rsidRPr="007B5C29" w:rsidRDefault="00951D68" w:rsidP="00021A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</w:pPr>
            <w:hyperlink r:id="rId6" w:history="1">
              <w:r w:rsidR="00D93D80" w:rsidRPr="007B5C29">
                <w:rPr>
                  <w:rStyle w:val="Hipercze"/>
                  <w:rFonts w:ascii="Century Gothic" w:eastAsia="Times New Roman" w:hAnsi="Century Gothic" w:cs="Arial"/>
                  <w:color w:val="000000" w:themeColor="text1"/>
                  <w:sz w:val="16"/>
                  <w:szCs w:val="16"/>
                  <w:lang w:eastAsia="pl-PL"/>
                </w:rPr>
                <w:t>anna.nowak@op.pl</w:t>
              </w:r>
            </w:hyperlink>
          </w:p>
          <w:p w:rsidR="00D93D80" w:rsidRPr="007B5C29" w:rsidRDefault="00951D68" w:rsidP="00021A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</w:pPr>
            <w:hyperlink r:id="rId7" w:history="1">
              <w:r w:rsidR="00D93D80" w:rsidRPr="007B5C29">
                <w:rPr>
                  <w:rStyle w:val="Hipercze"/>
                  <w:rFonts w:ascii="Century Gothic" w:eastAsia="Times New Roman" w:hAnsi="Century Gothic" w:cs="Arial"/>
                  <w:color w:val="000000" w:themeColor="text1"/>
                  <w:sz w:val="16"/>
                  <w:szCs w:val="16"/>
                  <w:lang w:eastAsia="pl-PL"/>
                </w:rPr>
                <w:t>P19Rybnik@onet.eu</w:t>
              </w:r>
            </w:hyperlink>
            <w:r w:rsidR="00D93D80" w:rsidRPr="007B5C29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D93D80" w:rsidRPr="007B5C29" w:rsidRDefault="00D93D80">
      <w:pPr>
        <w:rPr>
          <w:rFonts w:ascii="Century Gothic" w:hAnsi="Century Gothic"/>
          <w:color w:val="000000" w:themeColor="text1"/>
        </w:rPr>
      </w:pPr>
    </w:p>
    <w:sectPr w:rsidR="00D93D80" w:rsidRPr="007B5C29" w:rsidSect="006F7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2B"/>
    <w:rsid w:val="000041FB"/>
    <w:rsid w:val="00036228"/>
    <w:rsid w:val="0007053B"/>
    <w:rsid w:val="000D363C"/>
    <w:rsid w:val="00245F9C"/>
    <w:rsid w:val="00254F5C"/>
    <w:rsid w:val="002D3E84"/>
    <w:rsid w:val="00302A2C"/>
    <w:rsid w:val="00412746"/>
    <w:rsid w:val="00423798"/>
    <w:rsid w:val="00451323"/>
    <w:rsid w:val="004560A4"/>
    <w:rsid w:val="0048428C"/>
    <w:rsid w:val="004D07DC"/>
    <w:rsid w:val="005F0FCF"/>
    <w:rsid w:val="00606F37"/>
    <w:rsid w:val="00631DB7"/>
    <w:rsid w:val="00663C2F"/>
    <w:rsid w:val="006711CF"/>
    <w:rsid w:val="0068793D"/>
    <w:rsid w:val="006F7D2B"/>
    <w:rsid w:val="0076426F"/>
    <w:rsid w:val="00781165"/>
    <w:rsid w:val="007A114D"/>
    <w:rsid w:val="007B5C29"/>
    <w:rsid w:val="0084666C"/>
    <w:rsid w:val="0088475C"/>
    <w:rsid w:val="00931E06"/>
    <w:rsid w:val="00942344"/>
    <w:rsid w:val="00951D68"/>
    <w:rsid w:val="00981029"/>
    <w:rsid w:val="009A0C93"/>
    <w:rsid w:val="009F19D9"/>
    <w:rsid w:val="00A81AC4"/>
    <w:rsid w:val="00AC7EBC"/>
    <w:rsid w:val="00B10EA8"/>
    <w:rsid w:val="00B162AF"/>
    <w:rsid w:val="00C0033C"/>
    <w:rsid w:val="00CB6328"/>
    <w:rsid w:val="00CD3C49"/>
    <w:rsid w:val="00CF7520"/>
    <w:rsid w:val="00D63FB1"/>
    <w:rsid w:val="00D91722"/>
    <w:rsid w:val="00D9362F"/>
    <w:rsid w:val="00D93D80"/>
    <w:rsid w:val="00DC016E"/>
    <w:rsid w:val="00DD11FA"/>
    <w:rsid w:val="00E03630"/>
    <w:rsid w:val="00E33707"/>
    <w:rsid w:val="00E63C60"/>
    <w:rsid w:val="00E92BD7"/>
    <w:rsid w:val="00EF73B3"/>
    <w:rsid w:val="00F0011D"/>
    <w:rsid w:val="00F9484B"/>
    <w:rsid w:val="00FA6819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C657"/>
  <w15:docId w15:val="{21D03274-A4EE-485C-B768-6E2CADAB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D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7D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19Rybnik@one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nowak@op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Bonk</dc:creator>
  <cp:lastModifiedBy>Gabriela Bonk</cp:lastModifiedBy>
  <cp:revision>2</cp:revision>
  <dcterms:created xsi:type="dcterms:W3CDTF">2023-09-11T05:54:00Z</dcterms:created>
  <dcterms:modified xsi:type="dcterms:W3CDTF">2023-09-11T05:54:00Z</dcterms:modified>
</cp:coreProperties>
</file>